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9BCD" w14:textId="77777777" w:rsidR="00631673" w:rsidRPr="00631673" w:rsidRDefault="00631673" w:rsidP="0063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6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CPT Code List for Website Integration</w:t>
      </w:r>
    </w:p>
    <w:p w14:paraId="57DA0820" w14:textId="77777777" w:rsidR="00631673" w:rsidRPr="00631673" w:rsidRDefault="00631673" w:rsidP="0063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673">
        <w:rPr>
          <w:rFonts w:ascii="Times New Roman" w:eastAsia="Times New Roman" w:hAnsi="Times New Roman" w:cs="Times New Roman"/>
          <w:kern w:val="0"/>
          <w14:ligatures w14:val="none"/>
        </w:rPr>
        <w:t>This document provides the necessary CPT codes for integration into the billing system of the website.</w:t>
      </w:r>
    </w:p>
    <w:p w14:paraId="627688D1" w14:textId="77777777" w:rsidR="00631673" w:rsidRPr="00631673" w:rsidRDefault="00631673" w:rsidP="006316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673">
        <w:rPr>
          <w:rFonts w:ascii="Times New Roman" w:eastAsia="Times New Roman" w:hAnsi="Times New Roman" w:cs="Times New Roman"/>
          <w:kern w:val="0"/>
          <w14:ligatures w14:val="none"/>
        </w:rPr>
        <w:pict w14:anchorId="0A7D17BE">
          <v:rect id="_x0000_i1025" style="width:0;height:1.5pt" o:hralign="center" o:hrstd="t" o:hr="t" fillcolor="#a0a0a0" stroked="f"/>
        </w:pict>
      </w:r>
    </w:p>
    <w:p w14:paraId="786BA7EB" w14:textId="77777777" w:rsidR="00631673" w:rsidRPr="00631673" w:rsidRDefault="00631673" w:rsidP="00631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316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Psychotherapy Services</w:t>
      </w:r>
    </w:p>
    <w:p w14:paraId="5515D516" w14:textId="77777777" w:rsidR="00631673" w:rsidRPr="00631673" w:rsidRDefault="00631673" w:rsidP="00631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6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90791</w:t>
      </w:r>
      <w:r w:rsidRPr="00631673">
        <w:rPr>
          <w:rFonts w:ascii="Times New Roman" w:eastAsia="Times New Roman" w:hAnsi="Times New Roman" w:cs="Times New Roman"/>
          <w:kern w:val="0"/>
          <w14:ligatures w14:val="none"/>
        </w:rPr>
        <w:t xml:space="preserve"> – Diagnostic Evaluation (Initial Assessment, no medical services)</w:t>
      </w:r>
    </w:p>
    <w:p w14:paraId="419C8A6E" w14:textId="77777777" w:rsidR="00631673" w:rsidRPr="00631673" w:rsidRDefault="00631673" w:rsidP="00631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6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90832</w:t>
      </w:r>
      <w:r w:rsidRPr="00631673">
        <w:rPr>
          <w:rFonts w:ascii="Times New Roman" w:eastAsia="Times New Roman" w:hAnsi="Times New Roman" w:cs="Times New Roman"/>
          <w:kern w:val="0"/>
          <w14:ligatures w14:val="none"/>
        </w:rPr>
        <w:t xml:space="preserve"> – Individual Psychotherapy, 30 minutes</w:t>
      </w:r>
    </w:p>
    <w:p w14:paraId="2D7764D8" w14:textId="77777777" w:rsidR="00631673" w:rsidRPr="00631673" w:rsidRDefault="00631673" w:rsidP="00631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6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90834</w:t>
      </w:r>
      <w:r w:rsidRPr="00631673">
        <w:rPr>
          <w:rFonts w:ascii="Times New Roman" w:eastAsia="Times New Roman" w:hAnsi="Times New Roman" w:cs="Times New Roman"/>
          <w:kern w:val="0"/>
          <w14:ligatures w14:val="none"/>
        </w:rPr>
        <w:t xml:space="preserve"> – Individual Psychotherapy, 45 minutes</w:t>
      </w:r>
    </w:p>
    <w:p w14:paraId="586485DD" w14:textId="77777777" w:rsidR="00631673" w:rsidRPr="00631673" w:rsidRDefault="00631673" w:rsidP="00631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6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90837</w:t>
      </w:r>
      <w:r w:rsidRPr="00631673">
        <w:rPr>
          <w:rFonts w:ascii="Times New Roman" w:eastAsia="Times New Roman" w:hAnsi="Times New Roman" w:cs="Times New Roman"/>
          <w:kern w:val="0"/>
          <w14:ligatures w14:val="none"/>
        </w:rPr>
        <w:t xml:space="preserve"> – Individual Psychotherapy, 60 minutes</w:t>
      </w:r>
    </w:p>
    <w:p w14:paraId="23704F7F" w14:textId="77777777" w:rsidR="00631673" w:rsidRPr="00631673" w:rsidRDefault="00631673" w:rsidP="00631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6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90846</w:t>
      </w:r>
      <w:r w:rsidRPr="00631673">
        <w:rPr>
          <w:rFonts w:ascii="Times New Roman" w:eastAsia="Times New Roman" w:hAnsi="Times New Roman" w:cs="Times New Roman"/>
          <w:kern w:val="0"/>
          <w14:ligatures w14:val="none"/>
        </w:rPr>
        <w:t xml:space="preserve"> – Family Therapy without the Client Present</w:t>
      </w:r>
    </w:p>
    <w:p w14:paraId="26A6774E" w14:textId="77777777" w:rsidR="00631673" w:rsidRPr="00631673" w:rsidRDefault="00631673" w:rsidP="00631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6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90847</w:t>
      </w:r>
      <w:r w:rsidRPr="00631673">
        <w:rPr>
          <w:rFonts w:ascii="Times New Roman" w:eastAsia="Times New Roman" w:hAnsi="Times New Roman" w:cs="Times New Roman"/>
          <w:kern w:val="0"/>
          <w14:ligatures w14:val="none"/>
        </w:rPr>
        <w:t xml:space="preserve"> – Family Therapy with the Client Present</w:t>
      </w:r>
    </w:p>
    <w:p w14:paraId="5B3BBFB4" w14:textId="77777777" w:rsidR="00631673" w:rsidRPr="00631673" w:rsidRDefault="00631673" w:rsidP="00631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316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Telehealth Services</w:t>
      </w:r>
    </w:p>
    <w:p w14:paraId="1E364A76" w14:textId="77777777" w:rsidR="00631673" w:rsidRPr="00631673" w:rsidRDefault="00631673" w:rsidP="006316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6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90832-95</w:t>
      </w:r>
      <w:r w:rsidRPr="00631673">
        <w:rPr>
          <w:rFonts w:ascii="Times New Roman" w:eastAsia="Times New Roman" w:hAnsi="Times New Roman" w:cs="Times New Roman"/>
          <w:kern w:val="0"/>
          <w14:ligatures w14:val="none"/>
        </w:rPr>
        <w:t xml:space="preserve"> – Individual Psychotherapy, 30 minutes (Telehealth)</w:t>
      </w:r>
    </w:p>
    <w:p w14:paraId="23D36431" w14:textId="77777777" w:rsidR="00631673" w:rsidRPr="00631673" w:rsidRDefault="00631673" w:rsidP="006316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6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90834-95</w:t>
      </w:r>
      <w:r w:rsidRPr="00631673">
        <w:rPr>
          <w:rFonts w:ascii="Times New Roman" w:eastAsia="Times New Roman" w:hAnsi="Times New Roman" w:cs="Times New Roman"/>
          <w:kern w:val="0"/>
          <w14:ligatures w14:val="none"/>
        </w:rPr>
        <w:t xml:space="preserve"> – Individual Psychotherapy, 45 minutes (Telehealth)</w:t>
      </w:r>
    </w:p>
    <w:p w14:paraId="7FB75EAC" w14:textId="77777777" w:rsidR="00631673" w:rsidRPr="00631673" w:rsidRDefault="00631673" w:rsidP="006316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6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90837-95</w:t>
      </w:r>
      <w:r w:rsidRPr="00631673">
        <w:rPr>
          <w:rFonts w:ascii="Times New Roman" w:eastAsia="Times New Roman" w:hAnsi="Times New Roman" w:cs="Times New Roman"/>
          <w:kern w:val="0"/>
          <w14:ligatures w14:val="none"/>
        </w:rPr>
        <w:t xml:space="preserve"> – Individual Psychotherapy, 60 minutes (Telehealth)</w:t>
      </w:r>
    </w:p>
    <w:p w14:paraId="38B7F980" w14:textId="77777777" w:rsidR="00631673" w:rsidRPr="00631673" w:rsidRDefault="00631673" w:rsidP="006316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6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90846-95</w:t>
      </w:r>
      <w:r w:rsidRPr="00631673">
        <w:rPr>
          <w:rFonts w:ascii="Times New Roman" w:eastAsia="Times New Roman" w:hAnsi="Times New Roman" w:cs="Times New Roman"/>
          <w:kern w:val="0"/>
          <w14:ligatures w14:val="none"/>
        </w:rPr>
        <w:t xml:space="preserve"> – Family Therapy without the Client (Telehealth)</w:t>
      </w:r>
    </w:p>
    <w:p w14:paraId="04EB77A6" w14:textId="77777777" w:rsidR="00631673" w:rsidRPr="00631673" w:rsidRDefault="00631673" w:rsidP="006316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6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90847-95</w:t>
      </w:r>
      <w:r w:rsidRPr="00631673">
        <w:rPr>
          <w:rFonts w:ascii="Times New Roman" w:eastAsia="Times New Roman" w:hAnsi="Times New Roman" w:cs="Times New Roman"/>
          <w:kern w:val="0"/>
          <w14:ligatures w14:val="none"/>
        </w:rPr>
        <w:t xml:space="preserve"> – Family Therapy with the Client (Telehealth)</w:t>
      </w:r>
    </w:p>
    <w:p w14:paraId="5859CE1B" w14:textId="77777777" w:rsidR="00631673" w:rsidRPr="00631673" w:rsidRDefault="00631673" w:rsidP="00631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316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Phone-Only Sessions</w:t>
      </w:r>
    </w:p>
    <w:p w14:paraId="0844C17F" w14:textId="77777777" w:rsidR="00631673" w:rsidRPr="00631673" w:rsidRDefault="00631673" w:rsidP="006316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6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99441</w:t>
      </w:r>
      <w:r w:rsidRPr="00631673">
        <w:rPr>
          <w:rFonts w:ascii="Times New Roman" w:eastAsia="Times New Roman" w:hAnsi="Times New Roman" w:cs="Times New Roman"/>
          <w:kern w:val="0"/>
          <w14:ligatures w14:val="none"/>
        </w:rPr>
        <w:t xml:space="preserve"> – Telephone service, 5-10 minutes</w:t>
      </w:r>
    </w:p>
    <w:p w14:paraId="50BFD6E3" w14:textId="77777777" w:rsidR="00631673" w:rsidRPr="00631673" w:rsidRDefault="00631673" w:rsidP="006316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6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99442</w:t>
      </w:r>
      <w:r w:rsidRPr="00631673">
        <w:rPr>
          <w:rFonts w:ascii="Times New Roman" w:eastAsia="Times New Roman" w:hAnsi="Times New Roman" w:cs="Times New Roman"/>
          <w:kern w:val="0"/>
          <w14:ligatures w14:val="none"/>
        </w:rPr>
        <w:t xml:space="preserve"> – Telephone service, 11-20 minutes</w:t>
      </w:r>
    </w:p>
    <w:p w14:paraId="6AA3B3AE" w14:textId="77777777" w:rsidR="00631673" w:rsidRPr="00631673" w:rsidRDefault="00631673" w:rsidP="006316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6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99443</w:t>
      </w:r>
      <w:r w:rsidRPr="00631673">
        <w:rPr>
          <w:rFonts w:ascii="Times New Roman" w:eastAsia="Times New Roman" w:hAnsi="Times New Roman" w:cs="Times New Roman"/>
          <w:kern w:val="0"/>
          <w14:ligatures w14:val="none"/>
        </w:rPr>
        <w:t xml:space="preserve"> – Telephone service, 21-30 minutes</w:t>
      </w:r>
    </w:p>
    <w:p w14:paraId="507FA6DA" w14:textId="77777777" w:rsidR="00673542" w:rsidRDefault="00673542"/>
    <w:sectPr w:rsidR="00673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74C0C"/>
    <w:multiLevelType w:val="multilevel"/>
    <w:tmpl w:val="73BE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E61D0"/>
    <w:multiLevelType w:val="multilevel"/>
    <w:tmpl w:val="84D2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00741"/>
    <w:multiLevelType w:val="multilevel"/>
    <w:tmpl w:val="D9EC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6868858">
    <w:abstractNumId w:val="0"/>
  </w:num>
  <w:num w:numId="2" w16cid:durableId="940382043">
    <w:abstractNumId w:val="1"/>
  </w:num>
  <w:num w:numId="3" w16cid:durableId="457572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73"/>
    <w:rsid w:val="00016673"/>
    <w:rsid w:val="000C7810"/>
    <w:rsid w:val="00631673"/>
    <w:rsid w:val="0067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555EB"/>
  <w15:chartTrackingRefBased/>
  <w15:docId w15:val="{099AE1A5-161F-4168-8443-135D421B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6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6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6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6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6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817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nystrom</dc:creator>
  <cp:keywords/>
  <dc:description/>
  <cp:lastModifiedBy>allison nystrom</cp:lastModifiedBy>
  <cp:revision>1</cp:revision>
  <dcterms:created xsi:type="dcterms:W3CDTF">2025-03-15T18:20:00Z</dcterms:created>
  <dcterms:modified xsi:type="dcterms:W3CDTF">2025-03-15T18:20:00Z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54d5d1ed-e0d8-4068-82f4-a931cc4bba84</vt:lpwstr>
  </property>
</Properties>
</file>